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0108DC">
      <w:r>
        <w:t>Technika klasa VI</w:t>
      </w:r>
    </w:p>
    <w:p w:rsidR="000108DC" w:rsidRDefault="000108DC">
      <w:r>
        <w:t xml:space="preserve">Temat: </w:t>
      </w:r>
      <w:r w:rsidR="00664EE7">
        <w:t>Klasyfikacja urządzeń technicznych. (str. 212</w:t>
      </w:r>
      <w:r>
        <w:t>)</w:t>
      </w:r>
    </w:p>
    <w:p w:rsidR="000108DC" w:rsidRDefault="000108DC"/>
    <w:p w:rsidR="000108DC" w:rsidRDefault="000927AB">
      <w:r>
        <w:t>Zapisz w zeszycie:</w:t>
      </w:r>
    </w:p>
    <w:p w:rsidR="00664EE7" w:rsidRDefault="00664EE7">
      <w:pPr>
        <w:rPr>
          <w:i/>
        </w:rPr>
      </w:pPr>
      <w:r>
        <w:rPr>
          <w:i/>
        </w:rPr>
        <w:t>Podział urządzeń technicznych ze względu na przeznaczenie</w:t>
      </w:r>
    </w:p>
    <w:p w:rsidR="00664EE7" w:rsidRDefault="00664EE7">
      <w:pPr>
        <w:rPr>
          <w:i/>
        </w:rPr>
      </w:pPr>
      <w:r>
        <w:rPr>
          <w:i/>
        </w:rPr>
        <w:t>Domowe urządzenia techniczne:</w:t>
      </w:r>
    </w:p>
    <w:p w:rsidR="00664EE7" w:rsidRDefault="00664EE7">
      <w:pPr>
        <w:rPr>
          <w:i/>
        </w:rPr>
      </w:pPr>
      <w:r>
        <w:rPr>
          <w:i/>
        </w:rPr>
        <w:t>- ułatwiające obróbkę termiczną potraw;</w:t>
      </w:r>
    </w:p>
    <w:p w:rsidR="00664EE7" w:rsidRDefault="00664EE7">
      <w:pPr>
        <w:rPr>
          <w:i/>
        </w:rPr>
      </w:pPr>
      <w:r>
        <w:rPr>
          <w:i/>
        </w:rPr>
        <w:t>- ułatwiające pracę fizyczną;</w:t>
      </w:r>
    </w:p>
    <w:p w:rsidR="00664EE7" w:rsidRDefault="00664EE7">
      <w:pPr>
        <w:rPr>
          <w:i/>
        </w:rPr>
      </w:pPr>
      <w:r>
        <w:rPr>
          <w:i/>
        </w:rPr>
        <w:t>- ułatwiające przekazywanie informacji.</w:t>
      </w:r>
    </w:p>
    <w:p w:rsidR="000108DC" w:rsidRDefault="000927AB">
      <w:r>
        <w:t>Zapoznaj się z tekstem w podręczniku.</w:t>
      </w:r>
    </w:p>
    <w:p w:rsidR="000927AB" w:rsidRDefault="00664EE7">
      <w:r>
        <w:t>Wykonaj zad. 1.1 str. 212</w:t>
      </w:r>
    </w:p>
    <w:p w:rsidR="000927AB" w:rsidRDefault="000927AB"/>
    <w:p w:rsidR="000927AB" w:rsidRDefault="000927AB">
      <w:r>
        <w:t xml:space="preserve">Zrób zdjęcie notatki i zadania i prześlij na adres: </w:t>
      </w:r>
      <w:hyperlink r:id="rId4" w:history="1">
        <w:r w:rsidR="00BF118D" w:rsidRPr="0078285D">
          <w:rPr>
            <w:rStyle w:val="Hipercze"/>
          </w:rPr>
          <w:t>spprzysieki78@gmail.com</w:t>
        </w:r>
      </w:hyperlink>
    </w:p>
    <w:p w:rsidR="00BF118D" w:rsidRDefault="00BF118D">
      <w:r>
        <w:t>W temacie wiadomości wpisz proszę: Imię i nazwisko; klasa; temat lekcji.</w:t>
      </w:r>
    </w:p>
    <w:p w:rsidR="000108DC" w:rsidRDefault="000108DC"/>
    <w:sectPr w:rsidR="000108DC" w:rsidSect="00F1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108DC"/>
    <w:rsid w:val="000108DC"/>
    <w:rsid w:val="000927AB"/>
    <w:rsid w:val="000D4DBA"/>
    <w:rsid w:val="003D1426"/>
    <w:rsid w:val="00664EE7"/>
    <w:rsid w:val="0068472B"/>
    <w:rsid w:val="009224CA"/>
    <w:rsid w:val="00BF118D"/>
    <w:rsid w:val="00C51303"/>
    <w:rsid w:val="00D15408"/>
    <w:rsid w:val="00F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8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08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przysieki7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2020-05-26T11:34:00Z</dcterms:created>
  <dcterms:modified xsi:type="dcterms:W3CDTF">2020-05-26T11:34:00Z</dcterms:modified>
</cp:coreProperties>
</file>