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0C327" w14:textId="66260414" w:rsidR="007458A1" w:rsidRDefault="001974E6">
      <w:pPr>
        <w:rPr>
          <w:b/>
          <w:bCs/>
          <w:sz w:val="32"/>
          <w:szCs w:val="32"/>
        </w:rPr>
      </w:pPr>
      <w:r w:rsidRPr="001974E6">
        <w:rPr>
          <w:b/>
          <w:bCs/>
          <w:sz w:val="32"/>
          <w:szCs w:val="32"/>
        </w:rPr>
        <w:t xml:space="preserve">Plastyka </w:t>
      </w:r>
      <w:proofErr w:type="spellStart"/>
      <w:r w:rsidRPr="001974E6">
        <w:rPr>
          <w:b/>
          <w:bCs/>
          <w:sz w:val="32"/>
          <w:szCs w:val="32"/>
        </w:rPr>
        <w:t>kl</w:t>
      </w:r>
      <w:proofErr w:type="spellEnd"/>
      <w:r w:rsidRPr="001974E6">
        <w:rPr>
          <w:b/>
          <w:bCs/>
          <w:sz w:val="32"/>
          <w:szCs w:val="32"/>
        </w:rPr>
        <w:t xml:space="preserve"> VI/3.04.2020</w:t>
      </w:r>
    </w:p>
    <w:p w14:paraId="5B775E69" w14:textId="5F336FD2" w:rsidR="001974E6" w:rsidRDefault="001974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Temat: Ekologiczny stroik wielkanocny.</w:t>
      </w:r>
    </w:p>
    <w:p w14:paraId="5355A2A8" w14:textId="6109DA27" w:rsidR="001974E6" w:rsidRDefault="001974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Kochani otrzymaliście na Messenger dwa filmiki instruktażowe na wykonanie ekologicznego stroika wielkanocnego. </w:t>
      </w:r>
      <w:r w:rsidR="00F14D3E">
        <w:rPr>
          <w:b/>
          <w:bCs/>
          <w:sz w:val="32"/>
          <w:szCs w:val="32"/>
        </w:rPr>
        <w:t>Poniżej linki:</w:t>
      </w:r>
    </w:p>
    <w:p w14:paraId="54A01525" w14:textId="4E928962" w:rsidR="00F14D3E" w:rsidRDefault="00F14D3E">
      <w:pPr>
        <w:rPr>
          <w:b/>
          <w:bCs/>
          <w:sz w:val="32"/>
          <w:szCs w:val="32"/>
        </w:rPr>
      </w:pPr>
      <w:hyperlink r:id="rId4" w:history="1">
        <w:r w:rsidRPr="00ED4153">
          <w:rPr>
            <w:rStyle w:val="Hipercze"/>
            <w:b/>
            <w:bCs/>
            <w:sz w:val="32"/>
            <w:szCs w:val="32"/>
          </w:rPr>
          <w:t>https://drive.google.com/file/d/1BYiVkoXt0FvzyKsobc3AHvhsCJhSkHUH/view?usp=sharing</w:t>
        </w:r>
      </w:hyperlink>
    </w:p>
    <w:p w14:paraId="73BE9CED" w14:textId="72972342" w:rsidR="00F14D3E" w:rsidRDefault="00F14D3E">
      <w:pPr>
        <w:rPr>
          <w:b/>
          <w:bCs/>
          <w:sz w:val="32"/>
          <w:szCs w:val="32"/>
        </w:rPr>
      </w:pPr>
      <w:hyperlink r:id="rId5" w:history="1">
        <w:r w:rsidRPr="00ED4153">
          <w:rPr>
            <w:rStyle w:val="Hipercze"/>
            <w:b/>
            <w:bCs/>
            <w:sz w:val="32"/>
            <w:szCs w:val="32"/>
          </w:rPr>
          <w:t>https://drive.google.com/file/d/1_L3dMR24ECjufGkFSjytdr-0LdHcGjEc/view?usp=sharing</w:t>
        </w:r>
      </w:hyperlink>
    </w:p>
    <w:p w14:paraId="633EE5C8" w14:textId="5202E1AF" w:rsidR="001974E6" w:rsidRDefault="001974E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Zachęcam Was do wykonania w/w dekoracji i nadesłanie zdjęć, które umieścimy w galerii wirtualnej naszej szkoły.</w:t>
      </w:r>
    </w:p>
    <w:p w14:paraId="5398D668" w14:textId="068AAA76" w:rsidR="00F14D3E" w:rsidRPr="001974E6" w:rsidRDefault="00F14D3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Pozdrawiam E. </w:t>
      </w:r>
      <w:proofErr w:type="spellStart"/>
      <w:r>
        <w:rPr>
          <w:b/>
          <w:bCs/>
          <w:sz w:val="32"/>
          <w:szCs w:val="32"/>
        </w:rPr>
        <w:t>Pawluś</w:t>
      </w:r>
      <w:proofErr w:type="spellEnd"/>
      <w:r>
        <w:rPr>
          <w:b/>
          <w:bCs/>
          <w:sz w:val="32"/>
          <w:szCs w:val="32"/>
        </w:rPr>
        <w:t>.</w:t>
      </w:r>
      <w:bookmarkStart w:id="0" w:name="_GoBack"/>
      <w:bookmarkEnd w:id="0"/>
    </w:p>
    <w:sectPr w:rsidR="00F14D3E" w:rsidRPr="0019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019"/>
    <w:rsid w:val="001974E6"/>
    <w:rsid w:val="007458A1"/>
    <w:rsid w:val="00BA4019"/>
    <w:rsid w:val="00CB721B"/>
    <w:rsid w:val="00F01977"/>
    <w:rsid w:val="00F1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BA5C"/>
  <w15:chartTrackingRefBased/>
  <w15:docId w15:val="{D3F17734-C907-4DBB-A2D1-2601DB7D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21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B7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_L3dMR24ECjufGkFSjytdr-0LdHcGjEc/view?usp=sharing" TargetMode="External"/><Relationship Id="rId4" Type="http://schemas.openxmlformats.org/officeDocument/2006/relationships/hyperlink" Target="https://drive.google.com/file/d/1BYiVkoXt0FvzyKsobc3AHvhsCJhSkHUH/view?usp=shari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2020-04-07T08:43:00Z</dcterms:created>
  <dcterms:modified xsi:type="dcterms:W3CDTF">2020-04-07T09:22:00Z</dcterms:modified>
</cp:coreProperties>
</file>